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5920"/>
      </w:tblGrid>
      <w:tr w:rsidR="00461694" w:rsidTr="00C544A6">
        <w:trPr>
          <w:trHeight w:hRule="exact" w:val="1624"/>
        </w:trPr>
        <w:tc>
          <w:tcPr>
            <w:tcW w:w="5000" w:type="pct"/>
            <w:vAlign w:val="center"/>
          </w:tcPr>
          <w:p w:rsidR="00461694" w:rsidRPr="00747EC3" w:rsidRDefault="00461694" w:rsidP="00EB1161">
            <w:pPr>
              <w:spacing w:before="120"/>
              <w:rPr>
                <w:sz w:val="144"/>
                <w:szCs w:val="144"/>
              </w:rPr>
            </w:pPr>
          </w:p>
        </w:tc>
      </w:tr>
    </w:tbl>
    <w:p w:rsidR="00461694" w:rsidRDefault="00461694" w:rsidP="00461694"/>
    <w:tbl>
      <w:tblPr>
        <w:tblW w:w="5000" w:type="pct"/>
        <w:tblLook w:val="01E0"/>
      </w:tblPr>
      <w:tblGrid>
        <w:gridCol w:w="4245"/>
        <w:gridCol w:w="8138"/>
        <w:gridCol w:w="3537"/>
      </w:tblGrid>
      <w:tr w:rsidR="00461694" w:rsidTr="00C544A6">
        <w:trPr>
          <w:trHeight w:hRule="exact" w:val="1707"/>
        </w:trPr>
        <w:tc>
          <w:tcPr>
            <w:tcW w:w="1333" w:type="pct"/>
            <w:vAlign w:val="center"/>
          </w:tcPr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61694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Председатель ПК: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Маркова Т.М.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«01» октября 2017</w:t>
            </w: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6" w:type="pct"/>
            <w:vAlign w:val="center"/>
          </w:tcPr>
          <w:p w:rsidR="00461694" w:rsidRPr="00B67E49" w:rsidRDefault="00461694" w:rsidP="00C544A6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61694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Директор ЦВР: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Посняченко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Л.В</w:t>
            </w: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1694" w:rsidRPr="00B67E49" w:rsidRDefault="00461694" w:rsidP="00C544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«01» октября 2017</w:t>
            </w:r>
            <w:r w:rsidRPr="00B67E49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61694" w:rsidRDefault="00461694" w:rsidP="0046169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2232"/>
        <w:gridCol w:w="2369"/>
        <w:gridCol w:w="2092"/>
        <w:gridCol w:w="2232"/>
        <w:gridCol w:w="2146"/>
        <w:gridCol w:w="1920"/>
      </w:tblGrid>
      <w:tr w:rsidR="00461694" w:rsidRPr="008543CE" w:rsidTr="00C544A6">
        <w:trPr>
          <w:cantSplit/>
          <w:trHeight w:val="746"/>
          <w:tblHeader/>
        </w:trPr>
        <w:tc>
          <w:tcPr>
            <w:tcW w:w="1621" w:type="pct"/>
            <w:gridSpan w:val="2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76" w:type="pct"/>
            <w:gridSpan w:val="4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гуманитарного образования</w:t>
            </w:r>
          </w:p>
        </w:tc>
        <w:tc>
          <w:tcPr>
            <w:tcW w:w="603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бюджет</w:t>
            </w:r>
          </w:p>
        </w:tc>
      </w:tr>
      <w:tr w:rsidR="00461694" w:rsidRPr="008543CE" w:rsidTr="00C544A6">
        <w:trPr>
          <w:cantSplit/>
          <w:trHeight w:val="746"/>
          <w:tblHeader/>
        </w:trPr>
        <w:tc>
          <w:tcPr>
            <w:tcW w:w="920" w:type="pct"/>
            <w:vAlign w:val="center"/>
          </w:tcPr>
          <w:p w:rsidR="00461694" w:rsidRPr="00B94D50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701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44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7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701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74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03" w:type="pct"/>
            <w:vAlign w:val="center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461694" w:rsidRPr="008543CE" w:rsidTr="00C544A6">
        <w:trPr>
          <w:cantSplit/>
          <w:trHeight w:val="361"/>
        </w:trPr>
        <w:tc>
          <w:tcPr>
            <w:tcW w:w="920" w:type="pct"/>
          </w:tcPr>
          <w:p w:rsidR="00461694" w:rsidRPr="00C30AE5" w:rsidRDefault="00461694" w:rsidP="00C544A6">
            <w:pPr>
              <w:spacing w:after="0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 xml:space="preserve">«Азбука традиций»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Народные танцы и игры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  <w:u w:val="single"/>
              </w:rPr>
              <w:t>Бойко Н.И.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10.30-11.00 № 7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8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 xml:space="preserve">11.40-12.10 № 5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6</w:t>
            </w:r>
          </w:p>
        </w:tc>
        <w:tc>
          <w:tcPr>
            <w:tcW w:w="603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361"/>
        </w:trPr>
        <w:tc>
          <w:tcPr>
            <w:tcW w:w="920" w:type="pct"/>
          </w:tcPr>
          <w:p w:rsidR="00461694" w:rsidRPr="00C30AE5" w:rsidRDefault="00461694" w:rsidP="00C544A6">
            <w:pPr>
              <w:spacing w:after="0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 xml:space="preserve">«Бумажный маскарад» 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 xml:space="preserve">Бойко Т.В.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C30AE5">
              <w:rPr>
                <w:rFonts w:ascii="Times New Roman" w:hAnsi="Times New Roman"/>
              </w:rPr>
              <w:t xml:space="preserve"> 10.30-11.00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2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11.40-12.10 № 3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4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13.30-14.15 № 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15.10-15.55 № 6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C30AE5" w:rsidRDefault="00461694" w:rsidP="00C544A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 xml:space="preserve">Бойко Т.В.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3-2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C30AE5">
              <w:rPr>
                <w:rFonts w:ascii="Times New Roman" w:hAnsi="Times New Roman"/>
              </w:rPr>
              <w:t xml:space="preserve"> 14.00-14.45 № 7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14.50-15.35 № 8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6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«Взаимодействие»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30AE5">
              <w:rPr>
                <w:rFonts w:ascii="Times New Roman" w:hAnsi="Times New Roman"/>
                <w:u w:val="single"/>
              </w:rPr>
              <w:t>Милославова</w:t>
            </w:r>
            <w:proofErr w:type="spellEnd"/>
            <w:r w:rsidRPr="00C30AE5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17.20-19.35 № 1</w:t>
            </w: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30AE5">
              <w:rPr>
                <w:rFonts w:ascii="Times New Roman" w:hAnsi="Times New Roman"/>
                <w:u w:val="single"/>
              </w:rPr>
              <w:t>Милославова</w:t>
            </w:r>
            <w:proofErr w:type="spellEnd"/>
            <w:r w:rsidRPr="00C30AE5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17.20-19.35 № 1</w:t>
            </w: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461694" w:rsidRPr="008543CE" w:rsidTr="00C544A6">
        <w:trPr>
          <w:cantSplit/>
          <w:trHeight w:val="423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lastRenderedPageBreak/>
              <w:t>«В мире слов и чисел»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  <w:color w:val="FF0000"/>
              </w:rPr>
            </w:pPr>
            <w:r w:rsidRPr="00C30AE5">
              <w:rPr>
                <w:rStyle w:val="1"/>
                <w:rFonts w:ascii="Times New Roman" w:hAnsi="Times New Roman"/>
              </w:rPr>
              <w:t>Обучение грамоте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Кузина Т.М.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10.30-11.00 № 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6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11.40-12.10 № 7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8</w:t>
            </w: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</w:tr>
      <w:tr w:rsidR="00461694" w:rsidRPr="008543CE" w:rsidTr="00C544A6">
        <w:trPr>
          <w:cantSplit/>
          <w:trHeight w:val="717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«Волшебные краски»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Сидорова Ю.С.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2-3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14.00-14.45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Сидорова Ю.С.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14.00-14.45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15.00-16.30 № 2</w:t>
            </w: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«Волшебный карандаш»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30AE5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C30AE5">
              <w:rPr>
                <w:rFonts w:ascii="Times New Roman" w:hAnsi="Times New Roman"/>
                <w:u w:val="single"/>
              </w:rPr>
              <w:t xml:space="preserve"> Т.Э.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14.30-16.00 № 1</w:t>
            </w: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C30AE5">
              <w:rPr>
                <w:rFonts w:ascii="Times New Roman" w:hAnsi="Times New Roman"/>
                <w:u w:val="single"/>
              </w:rPr>
              <w:t>Голубцова</w:t>
            </w:r>
            <w:proofErr w:type="spellEnd"/>
            <w:r w:rsidRPr="00C30AE5">
              <w:rPr>
                <w:rFonts w:ascii="Times New Roman" w:hAnsi="Times New Roman"/>
                <w:u w:val="single"/>
              </w:rPr>
              <w:t xml:space="preserve"> Е.Г.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14.30-16.00 № 1</w:t>
            </w:r>
          </w:p>
        </w:tc>
        <w:tc>
          <w:tcPr>
            <w:tcW w:w="603" w:type="pct"/>
          </w:tcPr>
          <w:p w:rsidR="00461694" w:rsidRPr="00784B9B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«Волшебный мир звуков»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 xml:space="preserve">Музыка 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Клюева О.Л.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4-1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C30AE5">
              <w:rPr>
                <w:rFonts w:ascii="Times New Roman" w:hAnsi="Times New Roman"/>
              </w:rPr>
              <w:t xml:space="preserve"> 10.30-11.35 № 4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11.40-12.45 № 2</w:t>
            </w:r>
          </w:p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Сергеева Е.М.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4-17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10.30-11.35 № 3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11.40-12.45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13.30-15.05 № 6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15.10-16.45 № 5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Сергеева Е.М.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4-17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13.30-15.05 № 7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15.10-16.45 № 8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Клюева О.Л.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4-17</w:t>
            </w:r>
            <w:r w:rsidRPr="00C30AE5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C30AE5">
              <w:rPr>
                <w:rFonts w:ascii="Times New Roman" w:hAnsi="Times New Roman"/>
              </w:rPr>
              <w:t xml:space="preserve"> 14.10-15.15 № 9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15.30-17.00 № 10</w:t>
            </w: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«Волшебный мир искусства»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Сидорова Ю.С.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2-3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15.20-16.50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17.00-18.30 № 3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18.40-20.10 № 4</w:t>
            </w: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Сидорова Ю.С.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17.00-18.30 № 1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18.40-20.10 № 2</w:t>
            </w: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Сидорова Ю.С.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3-7 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15.20-16.50 № 2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17.00-18.30 № 3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Fonts w:ascii="Times New Roman" w:hAnsi="Times New Roman"/>
              </w:rPr>
              <w:t>18.40-20.10 № 4</w:t>
            </w: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«Звуки речи через игру, обучение, развитие и развлечение»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Развитие речи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Журавлева О.М.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10.30-11.00 № 6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11.40-12.10 № 8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7</w:t>
            </w: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«Играем, думаем, развиваемся»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Style w:val="1"/>
                <w:rFonts w:ascii="Times New Roman" w:hAnsi="Times New Roman"/>
              </w:rPr>
              <w:t>Развивающие игры и история Санкт-Петербурга</w:t>
            </w: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Гиевская Г.А.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10.30-11.00 № 6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11.40-12.10 № 8</w:t>
            </w:r>
          </w:p>
          <w:p w:rsidR="00461694" w:rsidRPr="00C30AE5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7</w:t>
            </w:r>
          </w:p>
        </w:tc>
        <w:tc>
          <w:tcPr>
            <w:tcW w:w="74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C30AE5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30AE5">
              <w:rPr>
                <w:rStyle w:val="1"/>
                <w:rFonts w:ascii="Times New Roman" w:hAnsi="Times New Roman"/>
                <w:u w:val="single"/>
              </w:rPr>
              <w:t>Гиевская Г.А.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30AE5">
              <w:rPr>
                <w:rFonts w:ascii="Times New Roman" w:hAnsi="Times New Roman"/>
                <w:b/>
                <w:u w:val="single"/>
              </w:rPr>
              <w:t xml:space="preserve">2-2 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C30AE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C30AE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10.30-11.00 № 5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11.05-11.35 № 6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11.40-12.10 № 7</w:t>
            </w:r>
          </w:p>
          <w:p w:rsidR="00461694" w:rsidRPr="00C30AE5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C30AE5">
              <w:rPr>
                <w:rFonts w:ascii="Times New Roman" w:hAnsi="Times New Roman"/>
              </w:rPr>
              <w:t>12.15-12.45 № 8</w:t>
            </w: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lastRenderedPageBreak/>
              <w:t>«Калейдоскоп изобразительного творчества»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10.30-11.00 № 8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11.05-11.35 № 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11.40-12.10 № 6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12.15-12.45 № 5</w:t>
            </w: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 xml:space="preserve">«Красота. Радость. Творчество» 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  <w:color w:val="FF0000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Style w:val="1"/>
                <w:rFonts w:ascii="Times New Roman" w:hAnsi="Times New Roman"/>
                <w:u w:val="single"/>
              </w:rPr>
              <w:t>Никишкина</w:t>
            </w:r>
            <w:proofErr w:type="spellEnd"/>
            <w:r w:rsidRPr="00523248">
              <w:rPr>
                <w:rStyle w:val="1"/>
                <w:rFonts w:ascii="Times New Roman" w:hAnsi="Times New Roman"/>
                <w:u w:val="single"/>
              </w:rPr>
              <w:t xml:space="preserve"> Т.Н.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2-3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</w:rPr>
              <w:t>15.00-16.30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Style w:val="1"/>
                <w:rFonts w:ascii="Times New Roman" w:hAnsi="Times New Roman"/>
                <w:u w:val="single"/>
              </w:rPr>
              <w:t>Никишкина</w:t>
            </w:r>
            <w:proofErr w:type="spellEnd"/>
            <w:r w:rsidRPr="00523248">
              <w:rPr>
                <w:rStyle w:val="1"/>
                <w:rFonts w:ascii="Times New Roman" w:hAnsi="Times New Roman"/>
                <w:u w:val="single"/>
              </w:rPr>
              <w:t xml:space="preserve"> Т.Н.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2-3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</w:rPr>
              <w:t>13.00-14.05 № 9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«Ладушки»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Развитие мелкой моторики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>Киселева Е.В.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10.30-11.00 № 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11.05-11.35 № 8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11.40-12.10 № 5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12.15-12.45 № 6</w:t>
            </w:r>
          </w:p>
        </w:tc>
        <w:tc>
          <w:tcPr>
            <w:tcW w:w="744" w:type="pct"/>
          </w:tcPr>
          <w:p w:rsidR="00461694" w:rsidRPr="00523248" w:rsidRDefault="00461694" w:rsidP="00C544A6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8543C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«Мир, который я люблю»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Голубцова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Е.Г.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3-5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15.00-17.15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17.30-19.45 № 3</w:t>
            </w: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Голубцова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Е.Г.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3-5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15.00-16.30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17.15-19.30 № 3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Голубцова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Е.Г.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3-5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16.05-17.35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17.45-20.00 № 2</w:t>
            </w: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«Мой друг - компьютер»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Основы информационных технологий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 xml:space="preserve">Тихонова О.А.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2-5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15.40-17.10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18.40-20.10 № 3</w:t>
            </w: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2-5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523248">
              <w:rPr>
                <w:rFonts w:ascii="Times New Roman" w:hAnsi="Times New Roman"/>
              </w:rPr>
              <w:t xml:space="preserve"> 15.00-16.30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</w:rPr>
              <w:t>18.50-20.20 № 4</w:t>
            </w: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2-5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15.20-16.50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</w:rPr>
              <w:t>18.30-20.00 № 4</w:t>
            </w: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2-5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523248">
              <w:rPr>
                <w:rFonts w:ascii="Times New Roman" w:hAnsi="Times New Roman"/>
              </w:rPr>
              <w:t xml:space="preserve"> 15.40-17.10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17.20-18.50 № 3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«Музыкальная азбука»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Хоровое пение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Бойко Н.И.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АБВГДейка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10.30-11.00 № 8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11.05-11.35 № 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11.40-12.10 № 6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12.15-12.45 № 5</w:t>
            </w: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«Мы дизайнеры»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Основы графического дизайна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3-2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19.00-20.30 № 1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</w:rPr>
              <w:t>18.30-20.00 № 2</w:t>
            </w:r>
          </w:p>
        </w:tc>
      </w:tr>
      <w:tr w:rsidR="00461694" w:rsidRPr="008543CE" w:rsidTr="00C544A6">
        <w:trPr>
          <w:cantSplit/>
          <w:trHeight w:val="415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«Оранжевый мостик» Изобразительная деятельность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Милославова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15.00-16.30 № 1</w:t>
            </w: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Милославова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Н.В.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15.00-16.30 № 1</w:t>
            </w: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809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«Радуга»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Т.Э.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16.05-17.35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17.45-20.00 № 3</w:t>
            </w: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Т.Э.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16.05-17.35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</w:rPr>
              <w:t>17.45-20.00 № 2</w:t>
            </w: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Чвырева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Т.Э.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15.20-17.35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17.45-20.00 № 3</w:t>
            </w: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809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lastRenderedPageBreak/>
              <w:t>«Ты и мир вокруг тебя. Искусство видеть»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13.40-15.10 № 10</w:t>
            </w:r>
          </w:p>
          <w:p w:rsidR="00461694" w:rsidRPr="00837113" w:rsidRDefault="00461694" w:rsidP="00C544A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837113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837113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461694" w:rsidRPr="00837113" w:rsidRDefault="00461694" w:rsidP="00C544A6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837113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837113">
              <w:rPr>
                <w:rFonts w:ascii="Times New Roman" w:hAnsi="Times New Roman"/>
              </w:rPr>
              <w:t>13.20-14.50 №1</w:t>
            </w:r>
            <w:bookmarkStart w:id="0" w:name="_GoBack"/>
            <w:bookmarkEnd w:id="0"/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13.40-15.10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15.20-16.50 № 4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61694" w:rsidRPr="00837113" w:rsidRDefault="00461694" w:rsidP="00C544A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837113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837113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461694" w:rsidRPr="00837113" w:rsidRDefault="00461694" w:rsidP="00C544A6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837113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Default="00461694" w:rsidP="00C544A6">
            <w:pPr>
              <w:spacing w:after="0" w:line="204" w:lineRule="auto"/>
              <w:rPr>
                <w:rFonts w:ascii="Times New Roman" w:hAnsi="Times New Roman"/>
              </w:rPr>
            </w:pPr>
            <w:r w:rsidRPr="00837113">
              <w:rPr>
                <w:rFonts w:ascii="Times New Roman" w:hAnsi="Times New Roman"/>
              </w:rPr>
              <w:t>13.30-15.00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u w:val="single"/>
              </w:rPr>
              <w:t>Ершова Д.Е.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15.10-16.40 № 2</w:t>
            </w:r>
          </w:p>
          <w:p w:rsidR="00461694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16.50-18.20 № 3</w:t>
            </w:r>
          </w:p>
          <w:p w:rsidR="00461694" w:rsidRPr="006E3455" w:rsidRDefault="00461694" w:rsidP="00C544A6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6E3455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6E3455">
              <w:rPr>
                <w:rFonts w:ascii="Times New Roman" w:hAnsi="Times New Roman"/>
                <w:u w:val="single"/>
              </w:rPr>
              <w:t xml:space="preserve"> А.А. </w:t>
            </w:r>
          </w:p>
          <w:p w:rsidR="00461694" w:rsidRPr="006E3455" w:rsidRDefault="00461694" w:rsidP="00C544A6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6E345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461694" w:rsidRPr="006E3455" w:rsidRDefault="00461694" w:rsidP="00C544A6">
            <w:pPr>
              <w:spacing w:after="0" w:line="204" w:lineRule="auto"/>
              <w:rPr>
                <w:rFonts w:ascii="Times New Roman" w:hAnsi="Times New Roman"/>
              </w:rPr>
            </w:pPr>
            <w:r w:rsidRPr="006E3455">
              <w:rPr>
                <w:rFonts w:ascii="Times New Roman" w:hAnsi="Times New Roman"/>
              </w:rPr>
              <w:t>16.00-17.30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6E3455">
              <w:rPr>
                <w:rFonts w:ascii="Times New Roman" w:hAnsi="Times New Roman"/>
              </w:rPr>
              <w:t>17.40-19.10 № 2</w:t>
            </w:r>
          </w:p>
        </w:tc>
      </w:tr>
      <w:tr w:rsidR="00461694" w:rsidRPr="008543CE" w:rsidTr="00C544A6">
        <w:trPr>
          <w:cantSplit/>
          <w:trHeight w:val="809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«</w:t>
            </w:r>
            <w:proofErr w:type="spellStart"/>
            <w:r w:rsidRPr="00523248">
              <w:rPr>
                <w:rFonts w:ascii="Times New Roman" w:hAnsi="Times New Roman"/>
              </w:rPr>
              <w:t>Фантазийка</w:t>
            </w:r>
            <w:proofErr w:type="spellEnd"/>
            <w:r w:rsidRPr="00523248">
              <w:rPr>
                <w:rFonts w:ascii="Times New Roman" w:hAnsi="Times New Roman"/>
              </w:rPr>
              <w:t xml:space="preserve">» </w:t>
            </w:r>
          </w:p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proofErr w:type="spellStart"/>
            <w:r w:rsidRPr="00523248">
              <w:rPr>
                <w:rFonts w:ascii="Times New Roman" w:hAnsi="Times New Roman"/>
              </w:rPr>
              <w:t>Флордизайн</w:t>
            </w:r>
            <w:proofErr w:type="spellEnd"/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 xml:space="preserve">Иванова В.М.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523248">
              <w:rPr>
                <w:rFonts w:ascii="Times New Roman" w:hAnsi="Times New Roman"/>
              </w:rPr>
              <w:t xml:space="preserve"> 10.30-11.00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11.05-11.35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11.40-12.10 № 4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12.15-12.45 № 3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14.20-15.05 № 5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  <w:r w:rsidRPr="00523248">
              <w:rPr>
                <w:rFonts w:ascii="Times New Roman" w:hAnsi="Times New Roman"/>
              </w:rPr>
              <w:t>16.00-16.45 № 6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523248" w:rsidRDefault="00461694" w:rsidP="00C544A6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b/>
                <w:u w:val="single"/>
              </w:rPr>
            </w:pPr>
            <w:r w:rsidRPr="00523248">
              <w:rPr>
                <w:rStyle w:val="1"/>
                <w:rFonts w:ascii="Times New Roman" w:hAnsi="Times New Roman"/>
                <w:u w:val="single"/>
              </w:rPr>
              <w:t xml:space="preserve">Иванова В.М.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3-1 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 xml:space="preserve">комплекс «Радуга </w:t>
            </w:r>
            <w:proofErr w:type="spellStart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тв</w:t>
            </w:r>
            <w:proofErr w:type="spellEnd"/>
            <w:r w:rsidRPr="0052324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.»</w:t>
            </w:r>
            <w:r w:rsidRPr="0052324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  <w:r w:rsidRPr="00523248">
              <w:rPr>
                <w:rFonts w:ascii="Times New Roman" w:hAnsi="Times New Roman"/>
              </w:rPr>
              <w:t xml:space="preserve"> 14.00-14.45 № 8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14.50-15.35 № 7</w:t>
            </w:r>
          </w:p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461694" w:rsidRPr="008543CE" w:rsidTr="00C544A6">
        <w:trPr>
          <w:cantSplit/>
          <w:trHeight w:val="809"/>
        </w:trPr>
        <w:tc>
          <w:tcPr>
            <w:tcW w:w="920" w:type="pct"/>
          </w:tcPr>
          <w:p w:rsidR="00461694" w:rsidRPr="00523248" w:rsidRDefault="00461694" w:rsidP="00C544A6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523248">
              <w:rPr>
                <w:rStyle w:val="1"/>
                <w:rFonts w:ascii="Times New Roman" w:hAnsi="Times New Roman"/>
              </w:rPr>
              <w:t>«Шаги в мир искусства» История искусств и основы художественного изображения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74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57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Никишкина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Т.Н.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2-3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15.00-16.30 № 1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17.00-19.15 № 3</w:t>
            </w:r>
          </w:p>
        </w:tc>
        <w:tc>
          <w:tcPr>
            <w:tcW w:w="701" w:type="pct"/>
          </w:tcPr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4" w:type="pct"/>
          </w:tcPr>
          <w:p w:rsidR="00461694" w:rsidRPr="00523248" w:rsidRDefault="00461694" w:rsidP="00C544A6">
            <w:pPr>
              <w:spacing w:after="0" w:line="192" w:lineRule="auto"/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 w:rsidRPr="00523248">
              <w:rPr>
                <w:rFonts w:ascii="Times New Roman" w:hAnsi="Times New Roman"/>
                <w:u w:val="single"/>
              </w:rPr>
              <w:t>Никишкина</w:t>
            </w:r>
            <w:proofErr w:type="spellEnd"/>
            <w:r w:rsidRPr="00523248">
              <w:rPr>
                <w:rFonts w:ascii="Times New Roman" w:hAnsi="Times New Roman"/>
                <w:u w:val="single"/>
              </w:rPr>
              <w:t xml:space="preserve"> Т.Н.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  <w:b/>
                <w:u w:val="single"/>
              </w:rPr>
            </w:pPr>
            <w:r w:rsidRPr="00523248">
              <w:rPr>
                <w:rFonts w:ascii="Times New Roman" w:hAnsi="Times New Roman"/>
                <w:b/>
                <w:u w:val="single"/>
              </w:rPr>
              <w:t xml:space="preserve">2-3 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  <w:r w:rsidRPr="00523248">
              <w:rPr>
                <w:rFonts w:ascii="Times New Roman" w:hAnsi="Times New Roman"/>
              </w:rPr>
              <w:t>15.45-18.00 № 2</w:t>
            </w:r>
          </w:p>
          <w:p w:rsidR="00461694" w:rsidRPr="00523248" w:rsidRDefault="00461694" w:rsidP="00C544A6">
            <w:pPr>
              <w:spacing w:after="0" w:line="192" w:lineRule="auto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461694" w:rsidRPr="00725CBE" w:rsidRDefault="00461694" w:rsidP="00C544A6">
            <w:pPr>
              <w:spacing w:after="0" w:line="192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461694" w:rsidRPr="00815428" w:rsidRDefault="00461694" w:rsidP="00461694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758D" w:rsidRDefault="00FE758D"/>
    <w:sectPr w:rsidR="00FE758D" w:rsidSect="00B67E4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694"/>
    <w:rsid w:val="002D0C3F"/>
    <w:rsid w:val="00461694"/>
    <w:rsid w:val="00EB1161"/>
    <w:rsid w:val="00FE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6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Настя</cp:lastModifiedBy>
  <cp:revision>2</cp:revision>
  <dcterms:created xsi:type="dcterms:W3CDTF">2017-06-26T08:12:00Z</dcterms:created>
  <dcterms:modified xsi:type="dcterms:W3CDTF">2017-08-02T08:26:00Z</dcterms:modified>
</cp:coreProperties>
</file>